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AF" w:rsidRDefault="00C81AAF" w:rsidP="00C81AAF">
      <w:pPr>
        <w:pStyle w:val="a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региональном </w:t>
      </w:r>
      <w:r w:rsidRPr="00907A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этапе   </w:t>
      </w:r>
      <w:proofErr w:type="spellStart"/>
      <w:r w:rsidRPr="00907A09">
        <w:rPr>
          <w:rFonts w:ascii="Times New Roman" w:eastAsia="Times New Roman" w:hAnsi="Times New Roman" w:cs="Times New Roman"/>
          <w:bCs/>
          <w:iCs/>
          <w:sz w:val="28"/>
          <w:szCs w:val="28"/>
        </w:rPr>
        <w:t>ВсОШ</w:t>
      </w:r>
      <w:proofErr w:type="spellEnd"/>
      <w:r w:rsidRPr="00907A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четверо учащихся Буйнакского района заняли призовые места</w:t>
      </w:r>
    </w:p>
    <w:p w:rsidR="00C81AAF" w:rsidRDefault="00C81AAF" w:rsidP="00C81AAF">
      <w:pPr>
        <w:pStyle w:val="a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820"/>
        <w:gridCol w:w="865"/>
        <w:gridCol w:w="2410"/>
        <w:gridCol w:w="1843"/>
        <w:gridCol w:w="2126"/>
      </w:tblGrid>
      <w:tr w:rsidR="00C81AAF" w:rsidRPr="00856053" w:rsidTr="00BD3D9A">
        <w:tc>
          <w:tcPr>
            <w:tcW w:w="534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20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865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56053"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2410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856053">
              <w:rPr>
                <w:rFonts w:ascii="Times New Roman" w:hAnsi="Times New Roman"/>
                <w:sz w:val="24"/>
                <w:szCs w:val="24"/>
              </w:rPr>
              <w:t>кола</w:t>
            </w:r>
          </w:p>
        </w:tc>
        <w:tc>
          <w:tcPr>
            <w:tcW w:w="1843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126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56053">
              <w:rPr>
                <w:rFonts w:ascii="Times New Roman" w:hAnsi="Times New Roman"/>
                <w:sz w:val="24"/>
                <w:szCs w:val="24"/>
              </w:rPr>
              <w:t>татус</w:t>
            </w:r>
          </w:p>
        </w:tc>
      </w:tr>
      <w:tr w:rsidR="00C81AAF" w:rsidRPr="00856053" w:rsidTr="00BD3D9A">
        <w:tc>
          <w:tcPr>
            <w:tcW w:w="534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Умаханов</w:t>
            </w:r>
            <w:proofErr w:type="spellEnd"/>
            <w:r w:rsidRPr="0085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Эльдархан</w:t>
            </w:r>
            <w:proofErr w:type="spellEnd"/>
            <w:r w:rsidRPr="0085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Уллубиевич</w:t>
            </w:r>
            <w:proofErr w:type="spellEnd"/>
          </w:p>
        </w:tc>
        <w:tc>
          <w:tcPr>
            <w:tcW w:w="865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Эрпелинская</w:t>
            </w:r>
            <w:proofErr w:type="spellEnd"/>
            <w:r w:rsidRPr="0085605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81AAF" w:rsidRPr="00856053" w:rsidTr="00BD3D9A">
        <w:tc>
          <w:tcPr>
            <w:tcW w:w="534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Абдулмуслим</w:t>
            </w:r>
            <w:proofErr w:type="spellEnd"/>
            <w:r w:rsidRPr="0085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865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Н-Дженгутайская</w:t>
            </w:r>
            <w:proofErr w:type="spellEnd"/>
            <w:r w:rsidRPr="0085605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81AAF" w:rsidRPr="00856053" w:rsidTr="00BD3D9A">
        <w:tc>
          <w:tcPr>
            <w:tcW w:w="534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Хаджимурад</w:t>
            </w:r>
            <w:proofErr w:type="spellEnd"/>
            <w:r w:rsidRPr="0085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865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 w:rsidRPr="00856053">
              <w:rPr>
                <w:rFonts w:ascii="Times New Roman" w:hAnsi="Times New Roman"/>
                <w:sz w:val="24"/>
                <w:szCs w:val="24"/>
              </w:rPr>
              <w:t xml:space="preserve"> образовательный центр</w:t>
            </w:r>
          </w:p>
        </w:tc>
        <w:tc>
          <w:tcPr>
            <w:tcW w:w="1843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81AAF" w:rsidRPr="00856053" w:rsidTr="00BD3D9A">
        <w:trPr>
          <w:trHeight w:val="636"/>
        </w:trPr>
        <w:tc>
          <w:tcPr>
            <w:tcW w:w="534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 xml:space="preserve">Амирханов </w:t>
            </w: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  <w:r w:rsidRPr="0085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865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81AAF" w:rsidRPr="00856053" w:rsidRDefault="00C81AAF" w:rsidP="00BD3D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sz w:val="24"/>
                <w:szCs w:val="24"/>
              </w:rPr>
              <w:t>Чиркейский</w:t>
            </w:r>
            <w:proofErr w:type="spellEnd"/>
            <w:r w:rsidRPr="00856053">
              <w:rPr>
                <w:rFonts w:ascii="Times New Roman" w:hAnsi="Times New Roman"/>
                <w:sz w:val="24"/>
                <w:szCs w:val="24"/>
              </w:rPr>
              <w:t xml:space="preserve"> образовательный центр</w:t>
            </w:r>
          </w:p>
        </w:tc>
        <w:tc>
          <w:tcPr>
            <w:tcW w:w="1843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C81AAF" w:rsidRDefault="00C81AAF" w:rsidP="00C81AAF">
      <w:pPr>
        <w:pStyle w:val="a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81AAF" w:rsidRDefault="00C81AAF" w:rsidP="00C81AAF">
      <w:pPr>
        <w:pStyle w:val="a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07A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 республиканской олимпиаде</w:t>
      </w:r>
      <w:r w:rsidRPr="00907A09">
        <w:rPr>
          <w:rFonts w:ascii="Times New Roman" w:hAnsi="Times New Roman" w:cs="Times New Roman"/>
          <w:sz w:val="28"/>
          <w:szCs w:val="28"/>
        </w:rPr>
        <w:t xml:space="preserve"> по предметам национально-регионального компонента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девять  учащихся </w:t>
      </w:r>
      <w:r w:rsidRPr="00907A09">
        <w:rPr>
          <w:rFonts w:ascii="Times New Roman" w:eastAsia="Times New Roman" w:hAnsi="Times New Roman" w:cs="Times New Roman"/>
          <w:bCs/>
          <w:iCs/>
          <w:sz w:val="28"/>
          <w:szCs w:val="28"/>
        </w:rPr>
        <w:t>заняли призовые места.</w:t>
      </w:r>
    </w:p>
    <w:p w:rsidR="00C81AAF" w:rsidRDefault="00C81AAF" w:rsidP="00C81A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1AAF" w:rsidRDefault="00C81AAF" w:rsidP="00C81A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1AAF" w:rsidRPr="00907A09" w:rsidRDefault="00C81AAF" w:rsidP="00C81A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/>
      </w:tblPr>
      <w:tblGrid>
        <w:gridCol w:w="425"/>
        <w:gridCol w:w="2694"/>
        <w:gridCol w:w="851"/>
        <w:gridCol w:w="3119"/>
        <w:gridCol w:w="1984"/>
        <w:gridCol w:w="992"/>
        <w:gridCol w:w="851"/>
      </w:tblGrid>
      <w:tr w:rsidR="00C81AAF" w:rsidRPr="00856053" w:rsidTr="00BD3D9A">
        <w:tc>
          <w:tcPr>
            <w:tcW w:w="425" w:type="dxa"/>
          </w:tcPr>
          <w:p w:rsidR="00C81AAF" w:rsidRPr="00856053" w:rsidRDefault="00C81AAF" w:rsidP="00BD3D9A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C81AAF" w:rsidRPr="00856053" w:rsidRDefault="00C81AAF" w:rsidP="00BD3D9A">
            <w:pPr>
              <w:pStyle w:val="a4"/>
              <w:tabs>
                <w:tab w:val="center" w:pos="1964"/>
                <w:tab w:val="right" w:pos="3928"/>
              </w:tabs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Класс</w:t>
            </w:r>
          </w:p>
        </w:tc>
        <w:tc>
          <w:tcPr>
            <w:tcW w:w="3119" w:type="dxa"/>
          </w:tcPr>
          <w:p w:rsidR="00C81AAF" w:rsidRPr="00856053" w:rsidRDefault="00C81AAF" w:rsidP="00BD3D9A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84" w:type="dxa"/>
          </w:tcPr>
          <w:p w:rsidR="00C81AAF" w:rsidRPr="00856053" w:rsidRDefault="00C81AAF" w:rsidP="00BD3D9A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C81AAF" w:rsidRPr="00856053" w:rsidRDefault="00C81AAF" w:rsidP="00BD3D9A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Статус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Балл</w:t>
            </w:r>
          </w:p>
        </w:tc>
      </w:tr>
      <w:tr w:rsidR="00C81AAF" w:rsidRPr="00856053" w:rsidTr="00BD3D9A">
        <w:tc>
          <w:tcPr>
            <w:tcW w:w="425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Султанахмедова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Зайнап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Ахмедовна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МКОУ </w:t>
            </w: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Чанкурбенская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Даргинская литература</w:t>
            </w:r>
          </w:p>
        </w:tc>
        <w:tc>
          <w:tcPr>
            <w:tcW w:w="992" w:type="dxa"/>
          </w:tcPr>
          <w:p w:rsidR="00C81AAF" w:rsidRPr="00856053" w:rsidRDefault="00C81AAF" w:rsidP="00BD3D9A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pStyle w:val="a4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110</w:t>
            </w:r>
          </w:p>
        </w:tc>
      </w:tr>
      <w:tr w:rsidR="00C81AAF" w:rsidRPr="00856053" w:rsidTr="00BD3D9A">
        <w:tc>
          <w:tcPr>
            <w:tcW w:w="425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Якубова </w:t>
            </w: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Зайнап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851" w:type="dxa"/>
            <w:vAlign w:val="center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Атланаульская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гимназия</w:t>
            </w:r>
          </w:p>
        </w:tc>
        <w:tc>
          <w:tcPr>
            <w:tcW w:w="1984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Кумыкская литература</w:t>
            </w:r>
          </w:p>
        </w:tc>
        <w:tc>
          <w:tcPr>
            <w:tcW w:w="992" w:type="dxa"/>
            <w:vAlign w:val="center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108</w:t>
            </w:r>
          </w:p>
        </w:tc>
      </w:tr>
      <w:tr w:rsidR="00C81AAF" w:rsidRPr="00856053" w:rsidTr="00BD3D9A">
        <w:tc>
          <w:tcPr>
            <w:tcW w:w="425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Магомедова </w:t>
            </w: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Тианат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Руслановна</w:t>
            </w:r>
          </w:p>
        </w:tc>
        <w:tc>
          <w:tcPr>
            <w:tcW w:w="851" w:type="dxa"/>
            <w:vAlign w:val="center"/>
          </w:tcPr>
          <w:p w:rsidR="00C81AAF" w:rsidRPr="00856053" w:rsidRDefault="00C81AAF" w:rsidP="00BD3D9A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Н-Казанищенский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мн. лицей</w:t>
            </w:r>
          </w:p>
        </w:tc>
        <w:tc>
          <w:tcPr>
            <w:tcW w:w="1984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Кумыкская литература</w:t>
            </w:r>
          </w:p>
        </w:tc>
        <w:tc>
          <w:tcPr>
            <w:tcW w:w="992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102</w:t>
            </w:r>
          </w:p>
        </w:tc>
      </w:tr>
      <w:tr w:rsidR="00C81AAF" w:rsidRPr="00856053" w:rsidTr="00BD3D9A">
        <w:tc>
          <w:tcPr>
            <w:tcW w:w="425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Манапова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Салимат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851" w:type="dxa"/>
            <w:vAlign w:val="center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Чиркейский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образовательный центр</w:t>
            </w:r>
          </w:p>
        </w:tc>
        <w:tc>
          <w:tcPr>
            <w:tcW w:w="1984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Аварская литература</w:t>
            </w:r>
          </w:p>
        </w:tc>
        <w:tc>
          <w:tcPr>
            <w:tcW w:w="992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77</w:t>
            </w:r>
          </w:p>
        </w:tc>
      </w:tr>
      <w:tr w:rsidR="00C81AAF" w:rsidRPr="00856053" w:rsidTr="00BD3D9A">
        <w:tc>
          <w:tcPr>
            <w:tcW w:w="425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C81AAF" w:rsidRPr="00856053" w:rsidRDefault="00C81AAF" w:rsidP="00BD3D9A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Мамакова</w:t>
            </w:r>
            <w:proofErr w:type="spellEnd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C81AAF" w:rsidRPr="00856053" w:rsidRDefault="00C81AAF" w:rsidP="00BD3D9A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Патимат</w:t>
            </w:r>
            <w:proofErr w:type="spellEnd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851" w:type="dxa"/>
            <w:vAlign w:val="center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Чиркейский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образовательный центр</w:t>
            </w:r>
          </w:p>
        </w:tc>
        <w:tc>
          <w:tcPr>
            <w:tcW w:w="1984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Аварская литература</w:t>
            </w:r>
          </w:p>
        </w:tc>
        <w:tc>
          <w:tcPr>
            <w:tcW w:w="992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65</w:t>
            </w:r>
          </w:p>
        </w:tc>
      </w:tr>
      <w:tr w:rsidR="00C81AAF" w:rsidRPr="00856053" w:rsidTr="00BD3D9A">
        <w:tc>
          <w:tcPr>
            <w:tcW w:w="425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C81AAF" w:rsidRPr="00856053" w:rsidRDefault="00C81AAF" w:rsidP="00BD3D9A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Магомедова </w:t>
            </w: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Раисат</w:t>
            </w:r>
            <w:proofErr w:type="spellEnd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Исламитиновна</w:t>
            </w:r>
            <w:proofErr w:type="spellEnd"/>
          </w:p>
        </w:tc>
        <w:tc>
          <w:tcPr>
            <w:tcW w:w="851" w:type="dxa"/>
            <w:vAlign w:val="center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Чанкурбенская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Даргинский язык</w:t>
            </w:r>
          </w:p>
        </w:tc>
        <w:tc>
          <w:tcPr>
            <w:tcW w:w="992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61</w:t>
            </w:r>
          </w:p>
        </w:tc>
      </w:tr>
      <w:tr w:rsidR="00C81AAF" w:rsidRPr="00856053" w:rsidTr="00BD3D9A">
        <w:tc>
          <w:tcPr>
            <w:tcW w:w="425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C81AAF" w:rsidRPr="00856053" w:rsidRDefault="00C81AAF" w:rsidP="00BD3D9A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Салимова</w:t>
            </w:r>
            <w:proofErr w:type="spellEnd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Дженнет</w:t>
            </w:r>
            <w:proofErr w:type="spellEnd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851" w:type="dxa"/>
            <w:vAlign w:val="center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Карамахинская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Даргинский язык</w:t>
            </w:r>
          </w:p>
        </w:tc>
        <w:tc>
          <w:tcPr>
            <w:tcW w:w="992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61</w:t>
            </w:r>
          </w:p>
        </w:tc>
      </w:tr>
      <w:tr w:rsidR="00C81AAF" w:rsidRPr="00856053" w:rsidTr="00BD3D9A">
        <w:tc>
          <w:tcPr>
            <w:tcW w:w="425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C81AAF" w:rsidRPr="00856053" w:rsidRDefault="00C81AAF" w:rsidP="00BD3D9A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Султанахмедова</w:t>
            </w:r>
            <w:proofErr w:type="spellEnd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Зайнап</w:t>
            </w:r>
            <w:proofErr w:type="spellEnd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851" w:type="dxa"/>
            <w:vAlign w:val="center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Чанкурбенская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СОШ</w:t>
            </w:r>
          </w:p>
        </w:tc>
        <w:tc>
          <w:tcPr>
            <w:tcW w:w="1984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Даргинский язык</w:t>
            </w:r>
          </w:p>
        </w:tc>
        <w:tc>
          <w:tcPr>
            <w:tcW w:w="992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61</w:t>
            </w:r>
          </w:p>
        </w:tc>
      </w:tr>
      <w:tr w:rsidR="00C81AAF" w:rsidRPr="00856053" w:rsidTr="00BD3D9A">
        <w:tc>
          <w:tcPr>
            <w:tcW w:w="425" w:type="dxa"/>
          </w:tcPr>
          <w:p w:rsidR="00C81AAF" w:rsidRPr="00856053" w:rsidRDefault="00C81AAF" w:rsidP="00BD3D9A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C81AAF" w:rsidRPr="00856053" w:rsidRDefault="00C81AAF" w:rsidP="00BD3D9A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Баширова Заира </w:t>
            </w:r>
            <w:proofErr w:type="spellStart"/>
            <w:r w:rsidRPr="00856053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851" w:type="dxa"/>
            <w:vAlign w:val="center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Н-Казанищенская</w:t>
            </w:r>
            <w:proofErr w:type="spellEnd"/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СОШ №5</w:t>
            </w:r>
          </w:p>
        </w:tc>
        <w:tc>
          <w:tcPr>
            <w:tcW w:w="1984" w:type="dxa"/>
            <w:vAlign w:val="center"/>
          </w:tcPr>
          <w:p w:rsidR="00C81AAF" w:rsidRPr="00856053" w:rsidRDefault="00C81AAF" w:rsidP="00BD3D9A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Кумыкский язык</w:t>
            </w:r>
          </w:p>
        </w:tc>
        <w:tc>
          <w:tcPr>
            <w:tcW w:w="992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Призер</w:t>
            </w:r>
          </w:p>
        </w:tc>
        <w:tc>
          <w:tcPr>
            <w:tcW w:w="851" w:type="dxa"/>
          </w:tcPr>
          <w:p w:rsidR="00C81AAF" w:rsidRPr="00856053" w:rsidRDefault="00C81AAF" w:rsidP="00BD3D9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5605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50</w:t>
            </w:r>
          </w:p>
        </w:tc>
      </w:tr>
    </w:tbl>
    <w:p w:rsidR="002D61C9" w:rsidRDefault="002D61C9" w:rsidP="00C81AAF">
      <w:pPr>
        <w:ind w:left="-567"/>
      </w:pPr>
    </w:p>
    <w:sectPr w:rsidR="002D61C9" w:rsidSect="00C81A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AAF"/>
    <w:rsid w:val="002D61C9"/>
    <w:rsid w:val="00573F56"/>
    <w:rsid w:val="00B500C0"/>
    <w:rsid w:val="00C8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81AA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C81AA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BRCRO</cp:lastModifiedBy>
  <cp:revision>2</cp:revision>
  <dcterms:created xsi:type="dcterms:W3CDTF">2019-09-27T12:44:00Z</dcterms:created>
  <dcterms:modified xsi:type="dcterms:W3CDTF">2019-09-27T12:46:00Z</dcterms:modified>
</cp:coreProperties>
</file>